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CCAF" w14:textId="77777777" w:rsidR="009B68E2" w:rsidRDefault="009B68E2" w:rsidP="009B68E2"/>
    <w:p w14:paraId="3BA332D3" w14:textId="77777777" w:rsidR="009B68E2" w:rsidRDefault="009B68E2" w:rsidP="009B68E2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南昌航空大学校属单位分散采购公示表（格式）</w:t>
      </w:r>
    </w:p>
    <w:p w14:paraId="7EE19154" w14:textId="77777777" w:rsidR="009B68E2" w:rsidRDefault="009B68E2" w:rsidP="009B68E2">
      <w:pPr>
        <w:rPr>
          <w:rFonts w:ascii="Calibri" w:hAnsi="Calibri"/>
          <w:b/>
          <w:szCs w:val="21"/>
        </w:rPr>
      </w:pPr>
      <w:r>
        <w:rPr>
          <w:rFonts w:ascii="Calibri" w:hAnsi="Calibri" w:hint="eastAsia"/>
          <w:b/>
        </w:rPr>
        <w:t xml:space="preserve">                                                                  </w:t>
      </w:r>
      <w:r>
        <w:rPr>
          <w:rFonts w:ascii="宋体" w:hAnsi="宋体" w:hint="eastAsia"/>
          <w:b/>
        </w:rPr>
        <w:t>时间：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:rsidR="009B68E2" w14:paraId="7A20F97F" w14:textId="77777777" w:rsidTr="00E540B5">
        <w:trPr>
          <w:trHeight w:val="424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B10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96EEB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南昌航空大学航空制造工程学院</w:t>
            </w:r>
          </w:p>
        </w:tc>
      </w:tr>
      <w:tr w:rsidR="009B68E2" w14:paraId="0E21C653" w14:textId="77777777" w:rsidTr="00E540B5">
        <w:trPr>
          <w:trHeight w:val="41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6BF4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625B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 w:rsidRPr="004057BD">
              <w:rPr>
                <w:rFonts w:asciiTheme="minorEastAsia" w:hAnsiTheme="minorEastAsia" w:hint="eastAsia"/>
                <w:b/>
                <w:bCs/>
                <w:szCs w:val="21"/>
              </w:rPr>
              <w:t>1</w:t>
            </w:r>
            <w:r w:rsidRPr="004057BD">
              <w:rPr>
                <w:rFonts w:asciiTheme="minorEastAsia" w:hAnsiTheme="minorEastAsia"/>
                <w:b/>
                <w:bCs/>
                <w:szCs w:val="21"/>
              </w:rPr>
              <w:t>5</w:t>
            </w:r>
            <w:r w:rsidRPr="004057BD">
              <w:rPr>
                <w:rFonts w:asciiTheme="minorEastAsia" w:hAnsiTheme="minorEastAsia" w:hint="eastAsia"/>
                <w:b/>
                <w:bCs/>
                <w:szCs w:val="21"/>
              </w:rPr>
              <w:t>kw</w:t>
            </w:r>
            <w:r w:rsidRPr="004057BD">
              <w:rPr>
                <w:rFonts w:hint="eastAsia"/>
                <w:b/>
                <w:bCs/>
                <w:szCs w:val="21"/>
              </w:rPr>
              <w:t>高频感应加热设备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1A6C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6125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szCs w:val="21"/>
              </w:rPr>
              <w:t>4000</w:t>
            </w:r>
          </w:p>
        </w:tc>
      </w:tr>
      <w:tr w:rsidR="009B68E2" w14:paraId="53496C0A" w14:textId="77777777" w:rsidTr="00E540B5">
        <w:trPr>
          <w:trHeight w:val="16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79F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color w:val="000000"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</w:t>
            </w:r>
          </w:p>
          <w:p w14:paraId="711114D0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8588A" w14:textId="77777777" w:rsidR="009B68E2" w:rsidRPr="00CF6737" w:rsidRDefault="009B68E2" w:rsidP="00E540B5">
            <w:pPr>
              <w:rPr>
                <w:rFonts w:ascii="方正仿宋简体" w:hAnsi="Calibri" w:cs="宋体"/>
                <w:b/>
                <w:color w:val="000000"/>
                <w:szCs w:val="21"/>
              </w:rPr>
            </w:pP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15kw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高频加热机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1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台；定制感应加热线圈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4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个；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550kw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水泵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1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台；脚踏开关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1</w:t>
            </w:r>
            <w:r w:rsidRPr="004057BD">
              <w:rPr>
                <w:rFonts w:ascii="方正仿宋简体" w:hAnsi="Calibri" w:cs="宋体" w:hint="eastAsia"/>
                <w:b/>
                <w:color w:val="000000"/>
                <w:szCs w:val="21"/>
              </w:rPr>
              <w:t>个。</w:t>
            </w:r>
          </w:p>
        </w:tc>
      </w:tr>
      <w:tr w:rsidR="009B68E2" w14:paraId="2797708B" w14:textId="77777777" w:rsidTr="00E540B5">
        <w:trPr>
          <w:trHeight w:val="639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A788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proofErr w:type="gramStart"/>
            <w:r>
              <w:rPr>
                <w:rFonts w:ascii="方正仿宋简体" w:hAnsi="Calibri" w:cs="宋体"/>
                <w:b/>
              </w:rPr>
              <w:t>询</w:t>
            </w:r>
            <w:proofErr w:type="gramEnd"/>
          </w:p>
          <w:p w14:paraId="40A1D576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  <w:p w14:paraId="1B86ED88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供</w:t>
            </w:r>
          </w:p>
          <w:p w14:paraId="22532FD5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应</w:t>
            </w:r>
          </w:p>
          <w:p w14:paraId="6C5EC569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商</w:t>
            </w:r>
          </w:p>
          <w:p w14:paraId="0AC82E7B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名</w:t>
            </w:r>
          </w:p>
          <w:p w14:paraId="3CABD65D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称</w:t>
            </w:r>
          </w:p>
          <w:p w14:paraId="274B71AC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及</w:t>
            </w:r>
          </w:p>
          <w:p w14:paraId="14549CB1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报</w:t>
            </w:r>
          </w:p>
          <w:p w14:paraId="0D0BF78A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1651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E935" w14:textId="77777777" w:rsidR="009B68E2" w:rsidRDefault="009B68E2" w:rsidP="00E540B5">
            <w:pPr>
              <w:rPr>
                <w:rFonts w:ascii="方正仿宋简体" w:hAnsi="Calibri" w:cs="宋体"/>
                <w:b/>
                <w:szCs w:val="21"/>
              </w:rPr>
            </w:pPr>
            <w:r w:rsidRPr="007825E8">
              <w:rPr>
                <w:rFonts w:ascii="方正仿宋简体" w:hAnsi="Calibri" w:cs="宋体" w:hint="eastAsia"/>
                <w:b/>
                <w:color w:val="000000"/>
                <w:szCs w:val="21"/>
              </w:rPr>
              <w:t>广东海拓智能科技有限公司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方正仿宋简体" w:hAnsi="Calibri" w:cs="宋体"/>
                <w:b/>
                <w:color w:val="000000"/>
                <w:szCs w:val="21"/>
              </w:rPr>
              <w:t>4300</w:t>
            </w:r>
          </w:p>
        </w:tc>
      </w:tr>
      <w:tr w:rsidR="009B68E2" w14:paraId="57D86660" w14:textId="77777777" w:rsidTr="00E540B5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99D" w14:textId="77777777" w:rsidR="009B68E2" w:rsidRDefault="009B68E2" w:rsidP="00E540B5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C30F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0D5D" w14:textId="77777777" w:rsidR="009B68E2" w:rsidRDefault="009B68E2" w:rsidP="00E540B5">
            <w:pPr>
              <w:rPr>
                <w:rFonts w:ascii="方正仿宋简体" w:hAnsi="Calibri" w:cs="宋体"/>
                <w:b/>
                <w:szCs w:val="21"/>
              </w:rPr>
            </w:pPr>
            <w:r w:rsidRPr="007825E8">
              <w:rPr>
                <w:rFonts w:ascii="方正仿宋简体" w:hAnsi="Calibri" w:cs="宋体" w:hint="eastAsia"/>
                <w:b/>
                <w:color w:val="000000"/>
                <w:szCs w:val="21"/>
              </w:rPr>
              <w:t>常州热火高频机电设备有限公司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方正仿宋简体" w:hAnsi="Calibri" w:cs="宋体"/>
                <w:b/>
                <w:color w:val="000000"/>
                <w:szCs w:val="21"/>
              </w:rPr>
              <w:t>3800</w:t>
            </w:r>
          </w:p>
        </w:tc>
      </w:tr>
      <w:tr w:rsidR="009B68E2" w14:paraId="143925A6" w14:textId="77777777" w:rsidTr="00E540B5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68F" w14:textId="77777777" w:rsidR="009B68E2" w:rsidRDefault="009B68E2" w:rsidP="00E540B5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62B9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52495" w14:textId="77777777" w:rsidR="009B68E2" w:rsidRDefault="009B68E2" w:rsidP="00E540B5">
            <w:pPr>
              <w:rPr>
                <w:rFonts w:ascii="方正仿宋简体" w:hAnsi="Calibri" w:cs="宋体"/>
                <w:b/>
                <w:szCs w:val="21"/>
              </w:rPr>
            </w:pPr>
            <w:proofErr w:type="gramStart"/>
            <w:r w:rsidRPr="007825E8">
              <w:rPr>
                <w:rFonts w:ascii="方正仿宋简体" w:hAnsi="Calibri" w:cs="宋体" w:hint="eastAsia"/>
                <w:b/>
                <w:color w:val="000000"/>
                <w:szCs w:val="21"/>
              </w:rPr>
              <w:t>铭杰科技</w:t>
            </w:r>
            <w:proofErr w:type="gramEnd"/>
            <w:r w:rsidRPr="007825E8">
              <w:rPr>
                <w:rFonts w:ascii="方正仿宋简体" w:hAnsi="Calibri" w:cs="宋体" w:hint="eastAsia"/>
                <w:b/>
                <w:color w:val="000000"/>
                <w:szCs w:val="21"/>
              </w:rPr>
              <w:t>股份有限公司</w:t>
            </w: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方正仿宋简体" w:hAnsi="Calibri" w:cs="宋体"/>
                <w:b/>
                <w:color w:val="000000"/>
                <w:szCs w:val="21"/>
              </w:rPr>
              <w:t>4100</w:t>
            </w:r>
          </w:p>
        </w:tc>
      </w:tr>
      <w:tr w:rsidR="009B68E2" w14:paraId="5E22D08E" w14:textId="77777777" w:rsidTr="00E540B5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09A6" w14:textId="77777777" w:rsidR="009B68E2" w:rsidRDefault="009B68E2" w:rsidP="00E540B5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D15EC" w14:textId="77777777" w:rsidR="009B68E2" w:rsidRDefault="009B68E2" w:rsidP="00E540B5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D8E0" w14:textId="77777777" w:rsidR="009B68E2" w:rsidRPr="009C2B4F" w:rsidRDefault="009B68E2" w:rsidP="00E540B5">
            <w:pPr>
              <w:rPr>
                <w:rFonts w:ascii="方正仿宋简体" w:hAnsi="Calibri" w:cs="宋体"/>
                <w:b/>
                <w:szCs w:val="21"/>
              </w:rPr>
            </w:pPr>
          </w:p>
        </w:tc>
      </w:tr>
      <w:tr w:rsidR="009B68E2" w14:paraId="3C2974B9" w14:textId="77777777" w:rsidTr="00E540B5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6DA" w14:textId="77777777" w:rsidR="009B68E2" w:rsidRDefault="009B68E2" w:rsidP="00E540B5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8F48" w14:textId="77777777" w:rsidR="009B68E2" w:rsidRDefault="009B68E2" w:rsidP="00E540B5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A130" w14:textId="77777777" w:rsidR="009B68E2" w:rsidRDefault="009B68E2" w:rsidP="00E540B5">
            <w:pPr>
              <w:rPr>
                <w:rFonts w:ascii="方正仿宋简体" w:hAnsi="Calibri" w:cs="宋体"/>
                <w:b/>
                <w:szCs w:val="21"/>
              </w:rPr>
            </w:pPr>
          </w:p>
        </w:tc>
      </w:tr>
      <w:tr w:rsidR="009B68E2" w14:paraId="06758E5C" w14:textId="77777777" w:rsidTr="00E540B5">
        <w:trPr>
          <w:trHeight w:val="549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9F39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0228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9811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 w:rsidRPr="007825E8">
              <w:rPr>
                <w:rFonts w:ascii="方正仿宋简体" w:hAnsi="Calibri" w:cs="宋体" w:hint="eastAsia"/>
                <w:b/>
                <w:color w:val="000000"/>
                <w:szCs w:val="21"/>
              </w:rPr>
              <w:t>常州热火高频机电设备有限公司</w:t>
            </w:r>
          </w:p>
        </w:tc>
      </w:tr>
      <w:tr w:rsidR="009B68E2" w14:paraId="721E17D7" w14:textId="77777777" w:rsidTr="00E540B5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0C27" w14:textId="77777777" w:rsidR="009B68E2" w:rsidRDefault="009B68E2" w:rsidP="00E540B5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1EDE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F74E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肖勇</w:t>
            </w:r>
          </w:p>
        </w:tc>
      </w:tr>
      <w:tr w:rsidR="009B68E2" w14:paraId="31295316" w14:textId="77777777" w:rsidTr="00E540B5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8F44" w14:textId="77777777" w:rsidR="009B68E2" w:rsidRDefault="009B68E2" w:rsidP="00E540B5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5D66E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12AE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szCs w:val="21"/>
              </w:rPr>
              <w:t>13861193865</w:t>
            </w:r>
          </w:p>
        </w:tc>
      </w:tr>
      <w:tr w:rsidR="009B68E2" w14:paraId="3D9F5587" w14:textId="77777777" w:rsidTr="00E540B5">
        <w:trPr>
          <w:trHeight w:val="554"/>
          <w:jc w:val="center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3D79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1390" w14:textId="77777777" w:rsidR="009B68E2" w:rsidRDefault="009B68E2" w:rsidP="00E540B5">
            <w:pPr>
              <w:jc w:val="left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 xml:space="preserve">  3800</w:t>
            </w:r>
            <w:r>
              <w:rPr>
                <w:rFonts w:ascii="方正仿宋简体" w:hAnsi="宋体" w:cs="宋体" w:hint="eastAsia"/>
                <w:b/>
              </w:rPr>
              <w:t>元</w:t>
            </w:r>
          </w:p>
        </w:tc>
      </w:tr>
      <w:tr w:rsidR="009B68E2" w14:paraId="0C2FB963" w14:textId="77777777" w:rsidTr="00E540B5">
        <w:trPr>
          <w:trHeight w:val="754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A32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</w:p>
          <w:p w14:paraId="4C4544F3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EE61" w14:textId="77777777" w:rsidR="009B68E2" w:rsidRDefault="009B68E2" w:rsidP="00E540B5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 xml:space="preserve"> </w:t>
            </w:r>
            <w:r>
              <w:rPr>
                <w:rFonts w:ascii="方正仿宋简体" w:hAnsi="宋体" w:cs="宋体"/>
                <w:b/>
              </w:rPr>
              <w:t>自</w:t>
            </w:r>
            <w:r>
              <w:rPr>
                <w:rFonts w:ascii="方正仿宋简体" w:hAnsi="宋体" w:cs="宋体"/>
                <w:b/>
              </w:rPr>
              <w:t xml:space="preserve">   2021</w:t>
            </w:r>
            <w:r>
              <w:rPr>
                <w:rFonts w:ascii="方正仿宋简体" w:hAnsi="宋体" w:cs="宋体" w:hint="eastAsia"/>
                <w:b/>
              </w:rPr>
              <w:t>年</w:t>
            </w:r>
            <w:r>
              <w:rPr>
                <w:rFonts w:ascii="方正仿宋简体" w:hAnsi="宋体" w:cs="宋体"/>
                <w:b/>
              </w:rPr>
              <w:t>4</w:t>
            </w:r>
            <w:r>
              <w:rPr>
                <w:rFonts w:ascii="方正仿宋简体" w:hAnsi="宋体" w:cs="宋体" w:hint="eastAsia"/>
                <w:b/>
              </w:rPr>
              <w:t>月</w:t>
            </w:r>
            <w:r>
              <w:rPr>
                <w:rFonts w:ascii="方正仿宋简体" w:hAnsi="宋体" w:cs="宋体"/>
                <w:b/>
              </w:rPr>
              <w:t>7</w:t>
            </w:r>
            <w:r>
              <w:rPr>
                <w:rFonts w:ascii="方正仿宋简体" w:hAnsi="宋体" w:cs="宋体" w:hint="eastAsia"/>
                <w:b/>
              </w:rPr>
              <w:t>日</w:t>
            </w:r>
            <w:r>
              <w:rPr>
                <w:rFonts w:ascii="方正仿宋简体" w:hAnsi="宋体" w:cs="宋体"/>
                <w:b/>
              </w:rPr>
              <w:t xml:space="preserve">  </w:t>
            </w:r>
            <w:r>
              <w:rPr>
                <w:rFonts w:ascii="方正仿宋简体" w:hAnsi="宋体" w:cs="宋体"/>
                <w:b/>
              </w:rPr>
              <w:t>至</w:t>
            </w:r>
            <w:r>
              <w:rPr>
                <w:rFonts w:ascii="方正仿宋简体" w:hAnsi="宋体" w:cs="宋体"/>
                <w:b/>
              </w:rPr>
              <w:t xml:space="preserve">   2021</w:t>
            </w:r>
            <w:r>
              <w:rPr>
                <w:rFonts w:ascii="方正仿宋简体" w:hAnsi="宋体" w:cs="宋体" w:hint="eastAsia"/>
                <w:b/>
              </w:rPr>
              <w:t>年</w:t>
            </w:r>
            <w:r>
              <w:rPr>
                <w:rFonts w:ascii="方正仿宋简体" w:hAnsi="宋体" w:cs="宋体"/>
                <w:b/>
              </w:rPr>
              <w:t>4</w:t>
            </w:r>
            <w:r>
              <w:rPr>
                <w:rFonts w:ascii="方正仿宋简体" w:hAnsi="宋体" w:cs="宋体" w:hint="eastAsia"/>
                <w:b/>
              </w:rPr>
              <w:t>月</w:t>
            </w:r>
            <w:r>
              <w:rPr>
                <w:rFonts w:ascii="方正仿宋简体" w:hAnsi="宋体" w:cs="宋体"/>
                <w:b/>
              </w:rPr>
              <w:t xml:space="preserve">9 </w:t>
            </w:r>
            <w:r>
              <w:rPr>
                <w:rFonts w:ascii="方正仿宋简体" w:hAnsi="宋体" w:cs="宋体" w:hint="eastAsia"/>
                <w:b/>
              </w:rPr>
              <w:t>日</w:t>
            </w:r>
            <w:r>
              <w:rPr>
                <w:rFonts w:ascii="方正仿宋简体" w:hAnsi="宋体" w:cs="宋体"/>
                <w:b/>
              </w:rPr>
              <w:t xml:space="preserve">        </w:t>
            </w:r>
          </w:p>
        </w:tc>
      </w:tr>
      <w:tr w:rsidR="009B68E2" w14:paraId="5D179338" w14:textId="77777777" w:rsidTr="00E540B5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CA5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C9D3" w14:textId="77777777" w:rsidR="009B68E2" w:rsidRDefault="009B68E2" w:rsidP="00E540B5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 w:hint="eastAsia"/>
                <w:b/>
                <w:szCs w:val="21"/>
              </w:rPr>
              <w:t>徐雪峰</w:t>
            </w:r>
          </w:p>
        </w:tc>
      </w:tr>
      <w:tr w:rsidR="009B68E2" w14:paraId="14F9F9F1" w14:textId="77777777" w:rsidTr="00E540B5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6F0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0F18" w14:textId="77777777" w:rsidR="009B68E2" w:rsidRDefault="009B68E2" w:rsidP="00E540B5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</w:p>
        </w:tc>
      </w:tr>
      <w:tr w:rsidR="009B68E2" w14:paraId="6458A68B" w14:textId="77777777" w:rsidTr="00E540B5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4D72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DF6A" w14:textId="77777777" w:rsidR="009B68E2" w:rsidRDefault="009B68E2" w:rsidP="00E540B5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>83953125</w:t>
            </w:r>
          </w:p>
        </w:tc>
      </w:tr>
      <w:tr w:rsidR="009B68E2" w14:paraId="4015CD39" w14:textId="77777777" w:rsidTr="00E540B5">
        <w:trPr>
          <w:trHeight w:val="363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15D0" w14:textId="77777777" w:rsidR="009B68E2" w:rsidRDefault="009B68E2" w:rsidP="00E540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94F2" w14:textId="77777777" w:rsidR="009B68E2" w:rsidRDefault="009B68E2" w:rsidP="00E540B5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14:paraId="1F6EDE39" w14:textId="77777777" w:rsidR="009B68E2" w:rsidRDefault="009B68E2" w:rsidP="009B68E2">
      <w:pPr>
        <w:rPr>
          <w:rFonts w:ascii="Calibri" w:hAnsi="Calibri" w:cs="宋体"/>
          <w:b/>
          <w:szCs w:val="21"/>
        </w:rPr>
      </w:pPr>
    </w:p>
    <w:p w14:paraId="455E94D0" w14:textId="77777777" w:rsidR="009B68E2" w:rsidRDefault="009B68E2" w:rsidP="009B68E2"/>
    <w:p w14:paraId="38C6A9C5" w14:textId="77777777" w:rsidR="00430F9B" w:rsidRDefault="00430F9B"/>
    <w:sectPr w:rsidR="0043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7D81F" w14:textId="77777777" w:rsidR="004D224A" w:rsidRDefault="004D224A" w:rsidP="009B68E2">
      <w:r>
        <w:separator/>
      </w:r>
    </w:p>
  </w:endnote>
  <w:endnote w:type="continuationSeparator" w:id="0">
    <w:p w14:paraId="1476C764" w14:textId="77777777" w:rsidR="004D224A" w:rsidRDefault="004D224A" w:rsidP="009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F6CD3" w14:textId="77777777" w:rsidR="004D224A" w:rsidRDefault="004D224A" w:rsidP="009B68E2">
      <w:r>
        <w:separator/>
      </w:r>
    </w:p>
  </w:footnote>
  <w:footnote w:type="continuationSeparator" w:id="0">
    <w:p w14:paraId="25823DC9" w14:textId="77777777" w:rsidR="004D224A" w:rsidRDefault="004D224A" w:rsidP="009B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6"/>
    <w:rsid w:val="00365F39"/>
    <w:rsid w:val="00430F9B"/>
    <w:rsid w:val="004D224A"/>
    <w:rsid w:val="006B1896"/>
    <w:rsid w:val="009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79D504-E282-455C-92FF-A56A8C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2021-04-06T07:23:00Z</dcterms:created>
  <dcterms:modified xsi:type="dcterms:W3CDTF">2021-04-06T07:24:00Z</dcterms:modified>
</cp:coreProperties>
</file>